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66FB" w14:textId="77777777" w:rsidR="00954A3B" w:rsidRPr="00A14A0A" w:rsidRDefault="00954A3B" w:rsidP="00BD5259">
      <w:pPr>
        <w:jc w:val="center"/>
        <w:rPr>
          <w:rFonts w:ascii="Calibri" w:eastAsia="Times New Roman" w:hAnsi="Calibri" w:cs="Times New Roman"/>
          <w:sz w:val="28"/>
          <w:szCs w:val="28"/>
          <w:lang w:eastAsia="es-ES_tradnl"/>
        </w:rPr>
      </w:pPr>
      <w:r w:rsidRPr="00A14A0A">
        <w:rPr>
          <w:rFonts w:ascii="Calibri" w:eastAsia="Times New Roman" w:hAnsi="Calibri" w:cs="Times New Roman"/>
          <w:sz w:val="28"/>
          <w:szCs w:val="28"/>
          <w:lang w:eastAsia="es-ES_tradnl"/>
        </w:rPr>
        <w:fldChar w:fldCharType="begin"/>
      </w:r>
      <w:r w:rsidRPr="00A14A0A">
        <w:rPr>
          <w:rFonts w:ascii="Calibri" w:eastAsia="Times New Roman" w:hAnsi="Calibri" w:cs="Times New Roman"/>
          <w:sz w:val="28"/>
          <w:szCs w:val="28"/>
          <w:lang w:eastAsia="es-ES_tradnl"/>
        </w:rPr>
        <w:instrText xml:space="preserve"> INCLUDEPICTURE "/var/folders/ck/c4xxm47n41b1x87td4_24c0r0000gp/T/com.microsoft.Word/WebArchiveCopyPasteTempFiles/page1image1623879040" \* MERGEFORMATINET </w:instrText>
      </w:r>
      <w:r w:rsidRPr="00A14A0A">
        <w:rPr>
          <w:rFonts w:ascii="Calibri" w:eastAsia="Times New Roman" w:hAnsi="Calibri" w:cs="Times New Roman"/>
          <w:sz w:val="28"/>
          <w:szCs w:val="28"/>
          <w:lang w:eastAsia="es-ES_tradnl"/>
        </w:rPr>
        <w:fldChar w:fldCharType="separate"/>
      </w:r>
      <w:r w:rsidRPr="00A14A0A">
        <w:rPr>
          <w:rFonts w:ascii="Calibri" w:eastAsia="Times New Roman" w:hAnsi="Calibri" w:cs="Times New Roman"/>
          <w:noProof/>
          <w:sz w:val="28"/>
          <w:szCs w:val="28"/>
          <w:lang w:eastAsia="es-ES_tradnl"/>
        </w:rPr>
        <w:drawing>
          <wp:inline distT="0" distB="0" distL="0" distR="0" wp14:anchorId="17D3745A" wp14:editId="26235153">
            <wp:extent cx="2856230" cy="862965"/>
            <wp:effectExtent l="0" t="0" r="0" b="0"/>
            <wp:docPr id="1" name="Imagen 1" descr="page1image1623879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6238790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A0A">
        <w:rPr>
          <w:rFonts w:ascii="Calibri" w:eastAsia="Times New Roman" w:hAnsi="Calibri" w:cs="Times New Roman"/>
          <w:sz w:val="28"/>
          <w:szCs w:val="28"/>
          <w:lang w:eastAsia="es-ES_tradnl"/>
        </w:rPr>
        <w:fldChar w:fldCharType="end"/>
      </w:r>
    </w:p>
    <w:p w14:paraId="1DB75F90" w14:textId="6C9605C0" w:rsidR="00954A3B" w:rsidRPr="00A14A0A" w:rsidRDefault="00252EE5" w:rsidP="00BD5259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val="en-US" w:eastAsia="es-ES_tradnl"/>
        </w:rPr>
      </w:pPr>
      <w:r w:rsidRPr="00A14A0A">
        <w:rPr>
          <w:rFonts w:ascii="Calibri" w:eastAsia="Times New Roman" w:hAnsi="Calibri" w:cs="Arial"/>
          <w:b/>
          <w:bCs/>
          <w:sz w:val="28"/>
          <w:szCs w:val="28"/>
          <w:lang w:val="en-US" w:eastAsia="es-ES_tradnl"/>
        </w:rPr>
        <w:t xml:space="preserve">ABOUT KINKY </w:t>
      </w:r>
    </w:p>
    <w:p w14:paraId="1ED9C984" w14:textId="15D6BFC9" w:rsidR="00954A3B" w:rsidRPr="006A28DE" w:rsidRDefault="006A28DE" w:rsidP="00BD5259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val="en-US" w:eastAsia="es-ES_tradnl"/>
        </w:rPr>
      </w:pP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Monterrey’s cultural and musical diversity 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was 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a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key component for 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Kinky; 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one of the most important bands in </w:t>
      </w:r>
      <w:r w:rsidR="00A14A0A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Latin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</w:t>
      </w:r>
      <w:r w:rsidR="005F1FBA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music’s 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scene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. T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he </w:t>
      </w:r>
      <w:r w:rsidR="00A14A0A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group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emerge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d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in 2000 and from </w:t>
      </w:r>
      <w:r w:rsidR="005F1FBA">
        <w:rPr>
          <w:rFonts w:ascii="Calibri" w:eastAsia="Times New Roman" w:hAnsi="Calibri" w:cs="Times New Roman"/>
          <w:sz w:val="28"/>
          <w:szCs w:val="28"/>
          <w:lang w:val="en-US" w:eastAsia="es-ES_tradnl"/>
        </w:rPr>
        <w:t>their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first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live performances </w:t>
      </w:r>
      <w:r w:rsidR="005F1FBA">
        <w:rPr>
          <w:rFonts w:ascii="Calibri" w:eastAsia="Times New Roman" w:hAnsi="Calibri" w:cs="Times New Roman"/>
          <w:sz w:val="28"/>
          <w:szCs w:val="28"/>
          <w:lang w:val="en-US" w:eastAsia="es-ES_tradnl"/>
        </w:rPr>
        <w:t>Kinky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became a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major influence in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electronic music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. Their albums have been released in 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Mexico, United States, Colombia, Venezuela, Chile, Argentina</w:t>
      </w:r>
      <w:r w:rsidR="00A14A0A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and Spain. </w:t>
      </w:r>
    </w:p>
    <w:p w14:paraId="24149B41" w14:textId="37DD53E0" w:rsidR="00954A3B" w:rsidRPr="006A28DE" w:rsidRDefault="006A28DE" w:rsidP="00BD5259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val="en-US" w:eastAsia="es-ES_tradnl"/>
        </w:rPr>
      </w:pP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With a musical career of </w:t>
      </w:r>
      <w:r w:rsidR="009D70C9">
        <w:rPr>
          <w:rFonts w:ascii="Calibri" w:eastAsia="Times New Roman" w:hAnsi="Calibri" w:cs="Times New Roman"/>
          <w:sz w:val="28"/>
          <w:szCs w:val="28"/>
          <w:lang w:val="en-US" w:eastAsia="es-ES_tradnl"/>
        </w:rPr>
        <w:t>+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20 years and shows in Mexico, US</w:t>
      </w:r>
      <w:r w:rsidR="009D70C9">
        <w:rPr>
          <w:rFonts w:ascii="Calibri" w:eastAsia="Times New Roman" w:hAnsi="Calibri" w:cs="Times New Roman"/>
          <w:sz w:val="28"/>
          <w:szCs w:val="28"/>
          <w:lang w:val="en-US" w:eastAsia="es-ES_tradnl"/>
        </w:rPr>
        <w:t>A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, Latin America, Europe, </w:t>
      </w:r>
      <w:proofErr w:type="gramStart"/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Asia</w:t>
      </w:r>
      <w:proofErr w:type="gramEnd"/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and Australia</w:t>
      </w:r>
      <w:r w:rsidR="009D70C9">
        <w:rPr>
          <w:rFonts w:ascii="Calibri" w:eastAsia="Times New Roman" w:hAnsi="Calibri" w:cs="Times New Roman"/>
          <w:sz w:val="28"/>
          <w:szCs w:val="28"/>
          <w:lang w:val="en-US" w:eastAsia="es-ES_tradnl"/>
        </w:rPr>
        <w:t>,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Kinky </w:t>
      </w:r>
      <w:r w:rsidR="009D70C9">
        <w:rPr>
          <w:rFonts w:ascii="Calibri" w:eastAsia="Times New Roman" w:hAnsi="Calibri" w:cs="Times New Roman"/>
          <w:sz w:val="28"/>
          <w:szCs w:val="28"/>
          <w:lang w:val="en-US" w:eastAsia="es-ES_tradnl"/>
        </w:rPr>
        <w:t>is formed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by 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Gil </w:t>
      </w:r>
      <w:proofErr w:type="spellStart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Cerezo</w:t>
      </w:r>
      <w:proofErr w:type="spellEnd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(lead singer), Ulises Lozano “El </w:t>
      </w:r>
      <w:proofErr w:type="spellStart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Licenciado</w:t>
      </w:r>
      <w:proofErr w:type="spellEnd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” (keys), Omar </w:t>
      </w:r>
      <w:proofErr w:type="spellStart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Góngora</w:t>
      </w:r>
      <w:proofErr w:type="spellEnd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(</w:t>
      </w:r>
      <w:r w:rsidR="00A14A0A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percussion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), Carlos </w:t>
      </w:r>
      <w:proofErr w:type="spellStart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Cháirez</w:t>
      </w:r>
      <w:proofErr w:type="spellEnd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(guitar) and Cesar </w:t>
      </w:r>
      <w:proofErr w:type="spellStart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Pliego</w:t>
      </w:r>
      <w:proofErr w:type="spellEnd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Villarreal “</w:t>
      </w:r>
      <w:proofErr w:type="spellStart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Polvorita</w:t>
      </w:r>
      <w:proofErr w:type="spellEnd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” (bass)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.</w:t>
      </w:r>
    </w:p>
    <w:p w14:paraId="4594DF56" w14:textId="381F99DA" w:rsidR="00954A3B" w:rsidRPr="006A28DE" w:rsidRDefault="001D2776" w:rsidP="00BD5259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val="en-US" w:eastAsia="es-ES_tradnl"/>
        </w:rPr>
      </w:pP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The</w:t>
      </w:r>
      <w:r w:rsidR="006A28DE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ir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</w:t>
      </w:r>
      <w:r w:rsidR="006A28DE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performances include Coachella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, Bumbershoot, Austin City Limits, </w:t>
      </w:r>
      <w:r w:rsidR="006A28DE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LAMC’s 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Central Park </w:t>
      </w:r>
      <w:proofErr w:type="spellStart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Summerstage</w:t>
      </w:r>
      <w:proofErr w:type="spellEnd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, Outside Lands, Bang! Music Festival, Voodoo Festival, KCRW Fest, Rock al Parque, Personal Fest, </w:t>
      </w:r>
      <w:proofErr w:type="spellStart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Pa’l</w:t>
      </w:r>
      <w:proofErr w:type="spellEnd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Norte, Corona Music Fest</w:t>
      </w:r>
      <w:r w:rsidR="009D70C9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, </w:t>
      </w:r>
      <w:proofErr w:type="spellStart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Vive</w:t>
      </w:r>
      <w:proofErr w:type="spellEnd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Latino</w:t>
      </w:r>
      <w:r w:rsidR="009D70C9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, </w:t>
      </w:r>
      <w:r w:rsidR="009D70C9" w:rsidRPr="00723CEE">
        <w:rPr>
          <w:rFonts w:cstheme="minorHAnsi"/>
          <w:color w:val="222222"/>
          <w:sz w:val="28"/>
          <w:szCs w:val="28"/>
          <w:lang w:val="en-US"/>
        </w:rPr>
        <w:t>BottleRock Napa Valley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</w:t>
      </w:r>
      <w:r w:rsidR="006A28DE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among other important music festivals</w:t>
      </w:r>
      <w:r w:rsidR="009D70C9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around the globe</w:t>
      </w:r>
      <w:r w:rsidR="006A28DE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.</w:t>
      </w:r>
    </w:p>
    <w:p w14:paraId="2E4BD657" w14:textId="42FEE7C3" w:rsidR="00A14A0A" w:rsidRDefault="006A28DE" w:rsidP="00BD5259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val="en-US" w:eastAsia="es-ES_tradnl"/>
        </w:rPr>
      </w:pP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The band has </w:t>
      </w:r>
      <w:r w:rsidR="005F1FBA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also 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been the</w:t>
      </w:r>
      <w:r w:rsidR="006A6AD0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special guest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for international acts like 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The Flaming Lips, Cake, Modest Mouse, De La Soul, Shakira, Los Lonely Boys, Beck, Norah </w:t>
      </w:r>
      <w:proofErr w:type="gramStart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Jones</w:t>
      </w:r>
      <w:proofErr w:type="gramEnd"/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and</w:t>
      </w:r>
      <w:r w:rsidR="00954A3B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Vasco Rossi. </w:t>
      </w:r>
    </w:p>
    <w:p w14:paraId="09C530E7" w14:textId="3C67592C" w:rsidR="00931046" w:rsidRPr="006A28DE" w:rsidRDefault="00931046" w:rsidP="00BD5259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val="en-US" w:eastAsia="es-ES_tradnl"/>
        </w:rPr>
      </w:pPr>
      <w:r w:rsidRPr="00931046">
        <w:rPr>
          <w:rFonts w:ascii="Calibri" w:eastAsia="Times New Roman" w:hAnsi="Calibri" w:cs="Times New Roman"/>
          <w:sz w:val="28"/>
          <w:szCs w:val="28"/>
          <w:lang w:val="en-US" w:eastAsia="es-ES_tradnl"/>
        </w:rPr>
        <w:t>They have also performed on some of America's most iconic television shows such as David Letterman, Jimmy Kimmel, The Craig Ferguson Show and the MTV VMA's.</w:t>
      </w:r>
    </w:p>
    <w:p w14:paraId="4A72F316" w14:textId="538E7B57" w:rsidR="00A14A0A" w:rsidRPr="006A28DE" w:rsidRDefault="00A14A0A" w:rsidP="00BD5259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8"/>
          <w:szCs w:val="28"/>
          <w:lang w:val="en-US" w:eastAsia="es-ES_tradnl"/>
        </w:rPr>
      </w:pPr>
      <w:proofErr w:type="spellStart"/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Kinky´s</w:t>
      </w:r>
      <w:proofErr w:type="spellEnd"/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</w:t>
      </w:r>
      <w:r w:rsidR="006A28DE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music has been featured in both 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video game and film industry</w:t>
      </w:r>
      <w:r w:rsidR="006A28DE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. Their songs </w:t>
      </w:r>
      <w:r w:rsidR="005F1FBA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include</w:t>
      </w:r>
      <w:r w:rsidR="006A28DE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participations </w:t>
      </w: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on video games </w:t>
      </w:r>
      <w:r w:rsidRPr="006A28DE">
        <w:rPr>
          <w:color w:val="000000"/>
          <w:sz w:val="28"/>
          <w:szCs w:val="28"/>
          <w:lang w:val="en-US"/>
        </w:rPr>
        <w:t xml:space="preserve">(FIFA 2006, Injustice, Little Big Planet, SSX Tricky) TV </w:t>
      </w:r>
      <w:r w:rsidR="006A28DE" w:rsidRPr="006A28DE">
        <w:rPr>
          <w:color w:val="000000"/>
          <w:sz w:val="28"/>
          <w:szCs w:val="28"/>
          <w:lang w:val="en-US"/>
        </w:rPr>
        <w:t>programs (</w:t>
      </w:r>
      <w:r w:rsidRPr="006A28DE">
        <w:rPr>
          <w:color w:val="000000"/>
          <w:sz w:val="28"/>
          <w:szCs w:val="28"/>
          <w:lang w:val="en-US"/>
        </w:rPr>
        <w:t>CSI Miami, Gossip Girl, Weeds) and movies (</w:t>
      </w:r>
      <w:r w:rsidR="00943C5F" w:rsidRPr="006A28DE">
        <w:rPr>
          <w:color w:val="000000"/>
          <w:sz w:val="28"/>
          <w:szCs w:val="28"/>
          <w:lang w:val="en-US"/>
        </w:rPr>
        <w:t xml:space="preserve">Man </w:t>
      </w:r>
      <w:proofErr w:type="gramStart"/>
      <w:r w:rsidR="00943C5F" w:rsidRPr="006A28DE">
        <w:rPr>
          <w:color w:val="000000"/>
          <w:sz w:val="28"/>
          <w:szCs w:val="28"/>
          <w:lang w:val="en-US"/>
        </w:rPr>
        <w:t>On</w:t>
      </w:r>
      <w:proofErr w:type="gramEnd"/>
      <w:r w:rsidR="00943C5F" w:rsidRPr="006A28DE">
        <w:rPr>
          <w:color w:val="000000"/>
          <w:sz w:val="28"/>
          <w:szCs w:val="28"/>
          <w:lang w:val="en-US"/>
        </w:rPr>
        <w:t xml:space="preserve"> Fire, </w:t>
      </w:r>
      <w:r w:rsidRPr="006A28DE">
        <w:rPr>
          <w:color w:val="000000"/>
          <w:sz w:val="28"/>
          <w:szCs w:val="28"/>
          <w:lang w:val="en-US"/>
        </w:rPr>
        <w:t xml:space="preserve">2 Fast 2 Furious, La </w:t>
      </w:r>
      <w:proofErr w:type="spellStart"/>
      <w:r w:rsidRPr="006A28DE">
        <w:rPr>
          <w:color w:val="000000"/>
          <w:sz w:val="28"/>
          <w:szCs w:val="28"/>
          <w:lang w:val="en-US"/>
        </w:rPr>
        <w:t>Hija</w:t>
      </w:r>
      <w:proofErr w:type="spellEnd"/>
      <w:r w:rsidRPr="006A28DE">
        <w:rPr>
          <w:color w:val="000000"/>
          <w:sz w:val="28"/>
          <w:szCs w:val="28"/>
          <w:lang w:val="en-US"/>
        </w:rPr>
        <w:t xml:space="preserve"> Del </w:t>
      </w:r>
      <w:proofErr w:type="spellStart"/>
      <w:r w:rsidRPr="006A28DE">
        <w:rPr>
          <w:color w:val="000000"/>
          <w:sz w:val="28"/>
          <w:szCs w:val="28"/>
          <w:lang w:val="en-US"/>
        </w:rPr>
        <w:t>Caníbal</w:t>
      </w:r>
      <w:proofErr w:type="spellEnd"/>
      <w:r w:rsidRPr="006A28DE">
        <w:rPr>
          <w:color w:val="000000"/>
          <w:sz w:val="28"/>
          <w:szCs w:val="28"/>
          <w:lang w:val="en-US"/>
        </w:rPr>
        <w:t>, Sin Ton Ni Soni</w:t>
      </w:r>
      <w:r w:rsidR="00931046">
        <w:rPr>
          <w:color w:val="000000"/>
          <w:sz w:val="28"/>
          <w:szCs w:val="28"/>
          <w:lang w:val="en-US"/>
        </w:rPr>
        <w:t xml:space="preserve">a, </w:t>
      </w:r>
      <w:r w:rsidR="00931046" w:rsidRPr="00931046">
        <w:rPr>
          <w:color w:val="000000"/>
          <w:sz w:val="28"/>
          <w:szCs w:val="28"/>
          <w:lang w:val="en-US"/>
        </w:rPr>
        <w:t xml:space="preserve">Hasta la Madre con </w:t>
      </w:r>
      <w:proofErr w:type="spellStart"/>
      <w:r w:rsidR="00931046" w:rsidRPr="00931046">
        <w:rPr>
          <w:color w:val="000000"/>
          <w:sz w:val="28"/>
          <w:szCs w:val="28"/>
          <w:lang w:val="en-US"/>
        </w:rPr>
        <w:t>el</w:t>
      </w:r>
      <w:proofErr w:type="spellEnd"/>
      <w:r w:rsidR="00931046" w:rsidRPr="00931046">
        <w:rPr>
          <w:color w:val="000000"/>
          <w:sz w:val="28"/>
          <w:szCs w:val="28"/>
          <w:lang w:val="en-US"/>
        </w:rPr>
        <w:t xml:space="preserve"> Día de Muertos, </w:t>
      </w:r>
      <w:proofErr w:type="spellStart"/>
      <w:r w:rsidR="00931046" w:rsidRPr="00931046">
        <w:rPr>
          <w:color w:val="000000"/>
          <w:sz w:val="28"/>
          <w:szCs w:val="28"/>
          <w:lang w:val="en-US"/>
        </w:rPr>
        <w:t>Papá</w:t>
      </w:r>
      <w:proofErr w:type="spellEnd"/>
      <w:r w:rsidR="00931046" w:rsidRPr="00931046">
        <w:rPr>
          <w:color w:val="000000"/>
          <w:sz w:val="28"/>
          <w:szCs w:val="28"/>
          <w:lang w:val="en-US"/>
        </w:rPr>
        <w:t xml:space="preserve"> o </w:t>
      </w:r>
      <w:proofErr w:type="spellStart"/>
      <w:r w:rsidR="00931046" w:rsidRPr="00931046">
        <w:rPr>
          <w:color w:val="000000"/>
          <w:sz w:val="28"/>
          <w:szCs w:val="28"/>
          <w:lang w:val="en-US"/>
        </w:rPr>
        <w:t>Mamá</w:t>
      </w:r>
      <w:proofErr w:type="spellEnd"/>
      <w:r w:rsidRPr="006A28DE">
        <w:rPr>
          <w:color w:val="000000"/>
          <w:sz w:val="28"/>
          <w:szCs w:val="28"/>
          <w:lang w:val="en-US"/>
        </w:rPr>
        <w:t>)</w:t>
      </w:r>
      <w:r w:rsidR="00931046">
        <w:rPr>
          <w:color w:val="000000"/>
          <w:sz w:val="28"/>
          <w:szCs w:val="28"/>
          <w:lang w:val="en-US"/>
        </w:rPr>
        <w:t xml:space="preserve"> </w:t>
      </w:r>
      <w:r w:rsidR="00931046" w:rsidRPr="00931046">
        <w:rPr>
          <w:color w:val="000000"/>
          <w:sz w:val="28"/>
          <w:szCs w:val="28"/>
          <w:lang w:val="en-US"/>
        </w:rPr>
        <w:t>as well as advertising campaigns (</w:t>
      </w:r>
      <w:proofErr w:type="spellStart"/>
      <w:r w:rsidR="00931046" w:rsidRPr="00931046">
        <w:rPr>
          <w:color w:val="000000"/>
          <w:sz w:val="28"/>
          <w:szCs w:val="28"/>
          <w:lang w:val="en-US"/>
        </w:rPr>
        <w:t>Citibanamex</w:t>
      </w:r>
      <w:proofErr w:type="spellEnd"/>
      <w:r w:rsidR="00931046" w:rsidRPr="00931046">
        <w:rPr>
          <w:color w:val="000000"/>
          <w:sz w:val="28"/>
          <w:szCs w:val="28"/>
          <w:lang w:val="en-US"/>
        </w:rPr>
        <w:t>, T-Mobile).</w:t>
      </w:r>
    </w:p>
    <w:p w14:paraId="36E47E11" w14:textId="554DAB38" w:rsidR="00C47E72" w:rsidRPr="006A28DE" w:rsidRDefault="006A6AD0" w:rsidP="00C93F2D">
      <w:pPr>
        <w:spacing w:before="100" w:beforeAutospacing="1"/>
        <w:jc w:val="both"/>
        <w:rPr>
          <w:rFonts w:ascii="Calibri" w:eastAsia="Times New Roman" w:hAnsi="Calibri" w:cs="Times New Roman"/>
          <w:sz w:val="28"/>
          <w:szCs w:val="28"/>
          <w:lang w:val="en-US" w:eastAsia="es-ES_tradnl"/>
        </w:rPr>
      </w:pPr>
      <w:r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lastRenderedPageBreak/>
        <w:t>The</w:t>
      </w:r>
      <w:r w:rsidR="006A28DE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ir </w:t>
      </w:r>
      <w:r w:rsidR="00C47E72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multiple</w:t>
      </w:r>
      <w:r w:rsidR="00C93F2D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 </w:t>
      </w:r>
      <w:r w:rsidR="006A28DE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awards </w:t>
      </w:r>
      <w:r w:rsidR="00C47E72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 xml:space="preserve">and nominations </w:t>
      </w:r>
      <w:r w:rsidR="006A28DE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include</w:t>
      </w:r>
      <w:r w:rsidR="00C47E72" w:rsidRPr="006A28DE">
        <w:rPr>
          <w:rFonts w:ascii="Calibri" w:eastAsia="Times New Roman" w:hAnsi="Calibri" w:cs="Times New Roman"/>
          <w:sz w:val="28"/>
          <w:szCs w:val="28"/>
          <w:lang w:val="en-US" w:eastAsia="es-ES_tradnl"/>
        </w:rPr>
        <w:t>:</w:t>
      </w:r>
    </w:p>
    <w:p w14:paraId="5EA8C4A7" w14:textId="77777777" w:rsidR="00931046" w:rsidRPr="006A28DE" w:rsidRDefault="00931046" w:rsidP="00C93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</w:pPr>
      <w:r w:rsidRPr="006A28DE"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  <w:t xml:space="preserve">• Best Engineered Album – Winner </w:t>
      </w:r>
    </w:p>
    <w:p w14:paraId="76C51B4E" w14:textId="6E35D01D" w:rsidR="00C47E72" w:rsidRPr="006A28DE" w:rsidRDefault="00C47E72" w:rsidP="00C93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</w:pPr>
      <w:r w:rsidRPr="006A28DE"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  <w:t>• 1 Grammy Best Latin Rock Group</w:t>
      </w:r>
      <w:r w:rsidR="006A28DE" w:rsidRPr="006A28DE"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  <w:t xml:space="preserve"> – Nominee </w:t>
      </w:r>
    </w:p>
    <w:p w14:paraId="03C8D27A" w14:textId="153837A1" w:rsidR="00C47E72" w:rsidRPr="006A28DE" w:rsidRDefault="00C47E72" w:rsidP="00C93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</w:pPr>
      <w:r w:rsidRPr="006A28DE"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  <w:t xml:space="preserve">• 10 Latin Grammy </w:t>
      </w:r>
      <w:r w:rsidR="006A28DE" w:rsidRPr="006A28DE"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  <w:t xml:space="preserve">– Nominee </w:t>
      </w:r>
    </w:p>
    <w:p w14:paraId="4A3F3A56" w14:textId="5DACBE4F" w:rsidR="00C47E72" w:rsidRPr="006A28DE" w:rsidRDefault="00C47E72" w:rsidP="00C93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</w:pPr>
      <w:r w:rsidRPr="006A28DE"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  <w:t>• 6 MTV Video Music Awards</w:t>
      </w:r>
      <w:r w:rsidR="006A28DE" w:rsidRPr="006A28DE"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  <w:t xml:space="preserve"> – Nominee </w:t>
      </w:r>
    </w:p>
    <w:p w14:paraId="76ADBF8F" w14:textId="40F8E88B" w:rsidR="00C47E72" w:rsidRPr="006A28DE" w:rsidRDefault="00C47E72" w:rsidP="00C93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</w:pPr>
      <w:r w:rsidRPr="006A28DE"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  <w:t xml:space="preserve">• 2 </w:t>
      </w:r>
      <w:r w:rsidR="006A28DE" w:rsidRPr="006A28DE"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  <w:t xml:space="preserve">MTVLA </w:t>
      </w:r>
      <w:r w:rsidRPr="006A28DE"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  <w:t>Millennial Awards</w:t>
      </w:r>
      <w:r w:rsidR="006A28DE" w:rsidRPr="006A28DE"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  <w:t xml:space="preserve"> – Nominee</w:t>
      </w:r>
    </w:p>
    <w:p w14:paraId="029AC910" w14:textId="49E5281E" w:rsidR="00C47E72" w:rsidRPr="006A28DE" w:rsidRDefault="00C47E72" w:rsidP="00C93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</w:pPr>
      <w:r w:rsidRPr="006A28DE"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  <w:t xml:space="preserve">• 1 MTV EMA </w:t>
      </w:r>
      <w:r w:rsidR="006A28DE" w:rsidRPr="006A28DE">
        <w:rPr>
          <w:rFonts w:ascii="Calibri" w:eastAsia="Times New Roman" w:hAnsi="Calibri" w:cs="Courier New"/>
          <w:color w:val="222222"/>
          <w:sz w:val="28"/>
          <w:szCs w:val="28"/>
          <w:lang w:val="en-US" w:eastAsia="es-ES_tradnl"/>
        </w:rPr>
        <w:t xml:space="preserve">– Nominee </w:t>
      </w:r>
    </w:p>
    <w:p w14:paraId="42939F58" w14:textId="77777777" w:rsidR="006A28DE" w:rsidRPr="006A28DE" w:rsidRDefault="006A28DE" w:rsidP="00BD5259">
      <w:pPr>
        <w:jc w:val="both"/>
        <w:rPr>
          <w:sz w:val="28"/>
          <w:szCs w:val="28"/>
          <w:lang w:val="en-US"/>
        </w:rPr>
      </w:pPr>
    </w:p>
    <w:p w14:paraId="0D1BE0E4" w14:textId="675F8AB8" w:rsidR="00252EE5" w:rsidRDefault="00252EE5" w:rsidP="00BD5259">
      <w:pPr>
        <w:jc w:val="both"/>
        <w:rPr>
          <w:b/>
          <w:bCs/>
          <w:sz w:val="28"/>
          <w:szCs w:val="28"/>
          <w:lang w:val="en-US"/>
        </w:rPr>
      </w:pPr>
      <w:r w:rsidRPr="00252EE5">
        <w:rPr>
          <w:b/>
          <w:bCs/>
          <w:sz w:val="28"/>
          <w:szCs w:val="28"/>
          <w:lang w:val="en-US"/>
        </w:rPr>
        <w:t>5 DISPAROS</w:t>
      </w:r>
    </w:p>
    <w:p w14:paraId="250DDB5B" w14:textId="77777777" w:rsidR="00C93F2D" w:rsidRPr="00252EE5" w:rsidRDefault="00C93F2D" w:rsidP="00BD5259">
      <w:pPr>
        <w:jc w:val="both"/>
        <w:rPr>
          <w:b/>
          <w:bCs/>
          <w:sz w:val="28"/>
          <w:szCs w:val="28"/>
          <w:lang w:val="en-US"/>
        </w:rPr>
      </w:pPr>
    </w:p>
    <w:p w14:paraId="6CA52EFB" w14:textId="5FC373A1" w:rsidR="00BD5259" w:rsidRPr="00BD5259" w:rsidRDefault="00BD5259" w:rsidP="00BD5259">
      <w:pPr>
        <w:jc w:val="both"/>
        <w:rPr>
          <w:sz w:val="28"/>
          <w:szCs w:val="28"/>
          <w:lang w:val="en-US"/>
        </w:rPr>
      </w:pPr>
      <w:proofErr w:type="spellStart"/>
      <w:r w:rsidRPr="00BD5259">
        <w:rPr>
          <w:sz w:val="28"/>
          <w:szCs w:val="28"/>
          <w:lang w:val="en-US"/>
        </w:rPr>
        <w:t>Kinky's</w:t>
      </w:r>
      <w:proofErr w:type="spellEnd"/>
      <w:r w:rsidRPr="00BD5259">
        <w:rPr>
          <w:sz w:val="28"/>
          <w:szCs w:val="28"/>
          <w:lang w:val="en-US"/>
        </w:rPr>
        <w:t xml:space="preserve"> upcoming EP marks the band's return to the 2024 music scene. They will pay tribute to our Mexican music: cumbia, ranchera, mariachi, pain, </w:t>
      </w:r>
      <w:proofErr w:type="gramStart"/>
      <w:r w:rsidRPr="00BD5259">
        <w:rPr>
          <w:sz w:val="28"/>
          <w:szCs w:val="28"/>
          <w:lang w:val="en-US"/>
        </w:rPr>
        <w:t>love</w:t>
      </w:r>
      <w:proofErr w:type="gramEnd"/>
      <w:r w:rsidRPr="00BD5259">
        <w:rPr>
          <w:sz w:val="28"/>
          <w:szCs w:val="28"/>
          <w:lang w:val="en-US"/>
        </w:rPr>
        <w:t xml:space="preserve"> and the party that characterizes Kinky. Through the EP entitled 5 DISPAROS, they </w:t>
      </w:r>
      <w:r>
        <w:rPr>
          <w:sz w:val="28"/>
          <w:szCs w:val="28"/>
          <w:lang w:val="en-US"/>
        </w:rPr>
        <w:t xml:space="preserve">will </w:t>
      </w:r>
      <w:r w:rsidRPr="00BD5259">
        <w:rPr>
          <w:sz w:val="28"/>
          <w:szCs w:val="28"/>
          <w:lang w:val="en-US"/>
        </w:rPr>
        <w:t xml:space="preserve">pay homage to 5 great songs, starting with a psychedelic trip with "El paso del </w:t>
      </w:r>
      <w:proofErr w:type="spellStart"/>
      <w:r w:rsidRPr="00BD5259">
        <w:rPr>
          <w:sz w:val="28"/>
          <w:szCs w:val="28"/>
          <w:lang w:val="en-US"/>
        </w:rPr>
        <w:t>gigante</w:t>
      </w:r>
      <w:proofErr w:type="spellEnd"/>
      <w:r w:rsidRPr="00BD5259">
        <w:rPr>
          <w:sz w:val="28"/>
          <w:szCs w:val="28"/>
          <w:lang w:val="en-US"/>
        </w:rPr>
        <w:t xml:space="preserve">", and they </w:t>
      </w:r>
      <w:r>
        <w:rPr>
          <w:sz w:val="28"/>
          <w:szCs w:val="28"/>
          <w:lang w:val="en-US"/>
        </w:rPr>
        <w:t xml:space="preserve">will </w:t>
      </w:r>
      <w:r w:rsidRPr="00BD5259">
        <w:rPr>
          <w:sz w:val="28"/>
          <w:szCs w:val="28"/>
          <w:lang w:val="en-US"/>
        </w:rPr>
        <w:t>do it in their own style... DISCO!</w:t>
      </w:r>
    </w:p>
    <w:p w14:paraId="0EFE768C" w14:textId="77777777" w:rsidR="00BD5259" w:rsidRPr="00BD5259" w:rsidRDefault="00BD5259" w:rsidP="00BD5259">
      <w:pPr>
        <w:jc w:val="both"/>
        <w:rPr>
          <w:sz w:val="28"/>
          <w:szCs w:val="28"/>
          <w:lang w:val="en-US"/>
        </w:rPr>
      </w:pPr>
    </w:p>
    <w:p w14:paraId="7733C32C" w14:textId="7E5691B5" w:rsidR="000D1F18" w:rsidRDefault="009D70C9" w:rsidP="00BD5259">
      <w:pPr>
        <w:jc w:val="both"/>
        <w:rPr>
          <w:sz w:val="28"/>
          <w:szCs w:val="28"/>
          <w:lang w:val="en-US"/>
        </w:rPr>
      </w:pPr>
      <w:r w:rsidRPr="009D70C9">
        <w:rPr>
          <w:sz w:val="28"/>
          <w:szCs w:val="28"/>
          <w:lang w:val="en-US"/>
        </w:rPr>
        <w:t xml:space="preserve">The next four </w:t>
      </w:r>
      <w:r w:rsidR="00980710">
        <w:rPr>
          <w:sz w:val="28"/>
          <w:szCs w:val="28"/>
          <w:lang w:val="en-US"/>
        </w:rPr>
        <w:t xml:space="preserve">singles </w:t>
      </w:r>
      <w:r w:rsidRPr="009D70C9">
        <w:rPr>
          <w:sz w:val="28"/>
          <w:szCs w:val="28"/>
          <w:lang w:val="en-US"/>
        </w:rPr>
        <w:t>will be revealed in the first half of 2024.</w:t>
      </w:r>
      <w:r>
        <w:rPr>
          <w:sz w:val="28"/>
          <w:szCs w:val="28"/>
          <w:lang w:val="en-US"/>
        </w:rPr>
        <w:t xml:space="preserve"> Looks</w:t>
      </w:r>
      <w:r w:rsidR="00BD5259" w:rsidRPr="00BD5259">
        <w:rPr>
          <w:sz w:val="28"/>
          <w:szCs w:val="28"/>
          <w:lang w:val="en-US"/>
        </w:rPr>
        <w:t xml:space="preserve"> like a kinky year right now!</w:t>
      </w:r>
      <w:r w:rsidR="006A28DE" w:rsidRPr="006A28DE">
        <w:rPr>
          <w:sz w:val="28"/>
          <w:szCs w:val="28"/>
          <w:lang w:val="en-US"/>
        </w:rPr>
        <w:t xml:space="preserve"> </w:t>
      </w:r>
    </w:p>
    <w:p w14:paraId="3ACD2973" w14:textId="77777777" w:rsidR="00CC0B95" w:rsidRDefault="00CC0B95" w:rsidP="00BD5259">
      <w:pPr>
        <w:jc w:val="both"/>
        <w:rPr>
          <w:sz w:val="28"/>
          <w:szCs w:val="28"/>
          <w:lang w:val="en-US"/>
        </w:rPr>
      </w:pPr>
    </w:p>
    <w:p w14:paraId="4229D98E" w14:textId="375F4ADA" w:rsidR="00CC0B95" w:rsidRPr="00CC0B95" w:rsidRDefault="00CC0B95" w:rsidP="00CC0B95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SOCIAL MEDIA</w:t>
      </w:r>
    </w:p>
    <w:p w14:paraId="5A8BF97F" w14:textId="77777777" w:rsidR="00CC0B95" w:rsidRPr="00CC0B95" w:rsidRDefault="00CC0B95" w:rsidP="00CC0B95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</w:p>
    <w:p w14:paraId="46EF5FF8" w14:textId="27027EA9" w:rsidR="00CC0B95" w:rsidRPr="00CC0B95" w:rsidRDefault="00CC0B95" w:rsidP="00CC0B95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  <w:r w:rsidRPr="00CC0B95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 xml:space="preserve">SPOTIFY 1.6M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monthly listeners</w:t>
      </w:r>
    </w:p>
    <w:p w14:paraId="684176F9" w14:textId="77777777" w:rsidR="00CC0B95" w:rsidRPr="00CC0B95" w:rsidRDefault="00CC0B95" w:rsidP="00CC0B95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w:hyperlink r:id="rId6" w:history="1">
        <w:r w:rsidRPr="00CC0B95">
          <w:rPr>
            <w:rStyle w:val="Hipervnculo"/>
            <w:rFonts w:asciiTheme="minorHAnsi" w:hAnsiTheme="minorHAnsi" w:cstheme="minorHAnsi"/>
            <w:sz w:val="28"/>
            <w:szCs w:val="28"/>
            <w:lang w:val="en-US"/>
          </w:rPr>
          <w:t>https://open.spotify.com/intl-es/artist/4WOIfFwyvx22jM0eg2fpKv</w:t>
        </w:r>
      </w:hyperlink>
    </w:p>
    <w:p w14:paraId="327E0C0B" w14:textId="77777777" w:rsidR="00CC0B95" w:rsidRPr="00CC0B95" w:rsidRDefault="00CC0B95" w:rsidP="00CC0B95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</w:p>
    <w:p w14:paraId="28A0D6D1" w14:textId="36EC5B98" w:rsidR="00CC0B95" w:rsidRPr="007D64F6" w:rsidRDefault="00CC0B95" w:rsidP="00CC0B95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  <w:r w:rsidRPr="007D64F6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 xml:space="preserve">FACEBOOK 992K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followers</w:t>
      </w:r>
    </w:p>
    <w:p w14:paraId="3D5DDB14" w14:textId="77777777" w:rsidR="00CC0B95" w:rsidRPr="00EB1321" w:rsidRDefault="00CC0B95" w:rsidP="00CC0B95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w:hyperlink r:id="rId7" w:history="1">
        <w:r w:rsidRPr="00EB1321">
          <w:rPr>
            <w:rStyle w:val="Hipervnculo"/>
            <w:rFonts w:asciiTheme="minorHAnsi" w:hAnsiTheme="minorHAnsi" w:cstheme="minorHAnsi"/>
            <w:sz w:val="28"/>
            <w:szCs w:val="28"/>
            <w:lang w:val="en-US"/>
          </w:rPr>
          <w:t>https://www.facebook.com/kinky</w:t>
        </w:r>
      </w:hyperlink>
    </w:p>
    <w:p w14:paraId="54AA6F39" w14:textId="77777777" w:rsidR="00CC0B95" w:rsidRPr="00EB1321" w:rsidRDefault="00CC0B95" w:rsidP="00CC0B95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</w:p>
    <w:p w14:paraId="2979B932" w14:textId="654A9FF4" w:rsidR="00CC0B95" w:rsidRPr="00EB3867" w:rsidRDefault="00CC0B95" w:rsidP="00CC0B95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  <w:r w:rsidRPr="00EB3867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TWITTER 3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 xml:space="preserve">84K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f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ollowers</w:t>
      </w:r>
    </w:p>
    <w:p w14:paraId="3DC284B0" w14:textId="77777777" w:rsidR="00CC0B95" w:rsidRPr="00EB3867" w:rsidRDefault="00CC0B95" w:rsidP="00CC0B95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w:hyperlink r:id="rId8" w:history="1">
        <w:r w:rsidRPr="00EB3867">
          <w:rPr>
            <w:rStyle w:val="Hipervnculo"/>
            <w:rFonts w:asciiTheme="minorHAnsi" w:hAnsiTheme="minorHAnsi" w:cstheme="minorHAnsi"/>
            <w:sz w:val="28"/>
            <w:szCs w:val="28"/>
            <w:lang w:val="en-US"/>
          </w:rPr>
          <w:t>https://twitter.com/KinkyTheBand</w:t>
        </w:r>
      </w:hyperlink>
    </w:p>
    <w:p w14:paraId="6A691F63" w14:textId="77777777" w:rsidR="00CC0B95" w:rsidRPr="00EB3867" w:rsidRDefault="00CC0B95" w:rsidP="00CC0B95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</w:p>
    <w:p w14:paraId="5DE615CB" w14:textId="38CCC855" w:rsidR="00CC0B95" w:rsidRPr="00EB1321" w:rsidRDefault="00CC0B95" w:rsidP="00CC0B95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  <w:r w:rsidRPr="00EB1321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 xml:space="preserve">INSTAGRAM 156K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f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ollowers</w:t>
      </w:r>
    </w:p>
    <w:p w14:paraId="5EDEFE1C" w14:textId="77777777" w:rsidR="00CC0B95" w:rsidRPr="00EB1321" w:rsidRDefault="00CC0B95" w:rsidP="00CC0B95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w:hyperlink r:id="rId9" w:history="1">
        <w:r w:rsidRPr="00EB1321">
          <w:rPr>
            <w:rStyle w:val="Hipervnculo"/>
            <w:rFonts w:asciiTheme="minorHAnsi" w:hAnsiTheme="minorHAnsi" w:cstheme="minorHAnsi"/>
            <w:sz w:val="28"/>
            <w:szCs w:val="28"/>
            <w:lang w:val="en-US"/>
          </w:rPr>
          <w:t>https://www.instagram.com/kinkytheband</w:t>
        </w:r>
      </w:hyperlink>
    </w:p>
    <w:p w14:paraId="2BC7718F" w14:textId="77777777" w:rsidR="00CC0B95" w:rsidRPr="00EB1321" w:rsidRDefault="00CC0B95" w:rsidP="00CC0B95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</w:p>
    <w:p w14:paraId="1D5C3851" w14:textId="5C2127D6" w:rsidR="00CC0B95" w:rsidRPr="00EB1321" w:rsidRDefault="00CC0B95" w:rsidP="00CC0B95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  <w:r w:rsidRPr="00EB1321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 xml:space="preserve">YOUTUBE 70.8K </w:t>
      </w:r>
      <w:r w:rsidRPr="00CC0B95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subscribers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 xml:space="preserve"> </w:t>
      </w:r>
    </w:p>
    <w:p w14:paraId="75E94C32" w14:textId="77777777" w:rsidR="00CC0B95" w:rsidRPr="00EB1321" w:rsidRDefault="00CC0B95" w:rsidP="00CC0B95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w:hyperlink r:id="rId10" w:history="1">
        <w:r w:rsidRPr="00EB1321">
          <w:rPr>
            <w:rStyle w:val="Hipervnculo"/>
            <w:rFonts w:asciiTheme="minorHAnsi" w:hAnsiTheme="minorHAnsi" w:cstheme="minorHAnsi"/>
            <w:sz w:val="28"/>
            <w:szCs w:val="28"/>
            <w:lang w:val="en-US"/>
          </w:rPr>
          <w:t>https://www.youtube.com/@kinkytheband</w:t>
        </w:r>
      </w:hyperlink>
    </w:p>
    <w:p w14:paraId="121D1307" w14:textId="77777777" w:rsidR="00CC0B95" w:rsidRPr="00EB1321" w:rsidRDefault="00CC0B95" w:rsidP="00CC0B95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</w:p>
    <w:p w14:paraId="006FA693" w14:textId="6E25F06C" w:rsidR="00CC0B95" w:rsidRPr="00EB1321" w:rsidRDefault="00CC0B95" w:rsidP="00CC0B95">
      <w:pPr>
        <w:pStyle w:val="HTMLconformatoprevio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</w:pPr>
      <w:r w:rsidRPr="00EB1321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 xml:space="preserve">TIKTOK 1K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followers</w:t>
      </w:r>
    </w:p>
    <w:p w14:paraId="26EBE12A" w14:textId="6723FCEB" w:rsidR="00CC0B95" w:rsidRPr="00CC0B95" w:rsidRDefault="00CC0B95" w:rsidP="00CC0B95">
      <w:pPr>
        <w:pStyle w:val="HTMLconformatoprevio"/>
        <w:jc w:val="both"/>
        <w:rPr>
          <w:rFonts w:asciiTheme="minorHAnsi" w:hAnsiTheme="minorHAnsi" w:cstheme="minorHAnsi"/>
          <w:color w:val="222222"/>
          <w:sz w:val="28"/>
          <w:szCs w:val="28"/>
          <w:lang w:val="en-US"/>
        </w:rPr>
      </w:pPr>
      <w:hyperlink r:id="rId11" w:history="1">
        <w:r w:rsidRPr="00EB1321">
          <w:rPr>
            <w:rStyle w:val="Hipervnculo"/>
            <w:rFonts w:asciiTheme="minorHAnsi" w:hAnsiTheme="minorHAnsi" w:cstheme="minorHAnsi"/>
            <w:sz w:val="28"/>
            <w:szCs w:val="28"/>
            <w:lang w:val="en-US"/>
          </w:rPr>
          <w:t>https://www.tiktok.com/@kinkytheband</w:t>
        </w:r>
      </w:hyperlink>
    </w:p>
    <w:sectPr w:rsidR="00CC0B95" w:rsidRPr="00CC0B95" w:rsidSect="00184C6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12586"/>
    <w:multiLevelType w:val="multilevel"/>
    <w:tmpl w:val="680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05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3B"/>
    <w:rsid w:val="000D1F18"/>
    <w:rsid w:val="00184C68"/>
    <w:rsid w:val="001D2776"/>
    <w:rsid w:val="00252EE5"/>
    <w:rsid w:val="00505169"/>
    <w:rsid w:val="005F1FBA"/>
    <w:rsid w:val="006A28DE"/>
    <w:rsid w:val="006A6AD0"/>
    <w:rsid w:val="00700D8B"/>
    <w:rsid w:val="00706BB4"/>
    <w:rsid w:val="008645C3"/>
    <w:rsid w:val="00931046"/>
    <w:rsid w:val="00943C5F"/>
    <w:rsid w:val="00954A3B"/>
    <w:rsid w:val="00980710"/>
    <w:rsid w:val="009D70C9"/>
    <w:rsid w:val="00A14A0A"/>
    <w:rsid w:val="00BD5259"/>
    <w:rsid w:val="00C01BEA"/>
    <w:rsid w:val="00C46BA3"/>
    <w:rsid w:val="00C47E72"/>
    <w:rsid w:val="00C93F2D"/>
    <w:rsid w:val="00C959AC"/>
    <w:rsid w:val="00CB3357"/>
    <w:rsid w:val="00CC0B95"/>
    <w:rsid w:val="00F82380"/>
    <w:rsid w:val="00FB30EB"/>
    <w:rsid w:val="00F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6794"/>
  <w15:chartTrackingRefBased/>
  <w15:docId w15:val="{1F6582DE-6DA7-BC4E-A47E-E2A853E2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4A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47E7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C47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47E72"/>
    <w:rPr>
      <w:rFonts w:ascii="Courier New" w:eastAsia="Times New Roman" w:hAnsi="Courier New" w:cs="Courier New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CC0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KinkyTheBan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kink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.spotify.com/intl-es/artist/4WOIfFwyvx22jM0eg2fpKv" TargetMode="External"/><Relationship Id="rId11" Type="http://schemas.openxmlformats.org/officeDocument/2006/relationships/hyperlink" Target="https://www.tiktok.com/@kinkytheban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@kinkytheb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inkytheban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Manuel Gonzalez Gutierrez</dc:creator>
  <cp:keywords/>
  <dc:description/>
  <cp:lastModifiedBy>Karen Rocio Alvarez Villanueva</cp:lastModifiedBy>
  <cp:revision>7</cp:revision>
  <dcterms:created xsi:type="dcterms:W3CDTF">2024-02-26T17:33:00Z</dcterms:created>
  <dcterms:modified xsi:type="dcterms:W3CDTF">2024-03-05T17:48:00Z</dcterms:modified>
</cp:coreProperties>
</file>